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DBDD" w14:textId="1F3A73EE" w:rsidR="00C47B39" w:rsidRPr="00CB5A17" w:rsidRDefault="00772624">
      <w:pPr>
        <w:rPr>
          <w:rFonts w:ascii="Arial" w:hAnsi="Arial" w:cs="Arial"/>
        </w:rPr>
      </w:pPr>
      <w:r w:rsidRPr="00CB5A17">
        <w:t xml:space="preserve"> </w:t>
      </w:r>
      <w:r w:rsidR="00701B33" w:rsidRPr="00CB5A17">
        <w:tab/>
      </w:r>
      <w:r w:rsidR="00701B33" w:rsidRPr="00CB5A17">
        <w:tab/>
      </w:r>
      <w:r w:rsidR="00701B33" w:rsidRPr="00CB5A17">
        <w:tab/>
      </w:r>
      <w:r w:rsidR="00701B33" w:rsidRPr="00CB5A17">
        <w:tab/>
      </w:r>
      <w:r w:rsidR="00701B33" w:rsidRPr="00CB5A17">
        <w:tab/>
      </w:r>
      <w:r w:rsidR="00701B33" w:rsidRPr="00CB5A17">
        <w:tab/>
      </w:r>
      <w:r w:rsidR="00701B33" w:rsidRPr="00CB5A17">
        <w:tab/>
      </w:r>
      <w:r w:rsidR="00701B33" w:rsidRPr="00CB5A17">
        <w:rPr>
          <w:rFonts w:ascii="Arial" w:hAnsi="Arial" w:cs="Arial"/>
        </w:rPr>
        <w:tab/>
        <w:t xml:space="preserve">Donges, le </w:t>
      </w:r>
      <w:r w:rsidR="005F250F">
        <w:rPr>
          <w:rFonts w:ascii="Arial" w:hAnsi="Arial" w:cs="Arial"/>
        </w:rPr>
        <w:t>20 janvier 2025</w:t>
      </w:r>
    </w:p>
    <w:p w14:paraId="5E8574C4" w14:textId="77777777" w:rsidR="00C47B39" w:rsidRPr="00CB5A17" w:rsidRDefault="00C47B39">
      <w:pPr>
        <w:rPr>
          <w:rFonts w:ascii="Arial" w:hAnsi="Arial" w:cs="Arial"/>
          <w:sz w:val="12"/>
          <w:szCs w:val="12"/>
        </w:rPr>
      </w:pPr>
    </w:p>
    <w:p w14:paraId="40DD67FB" w14:textId="77777777" w:rsidR="004B40C0" w:rsidRPr="00CB5A17" w:rsidRDefault="004B40C0">
      <w:pPr>
        <w:rPr>
          <w:rFonts w:ascii="Arial" w:hAnsi="Arial" w:cs="Arial"/>
          <w:sz w:val="12"/>
          <w:szCs w:val="12"/>
        </w:rPr>
      </w:pPr>
    </w:p>
    <w:p w14:paraId="08EAEDCA" w14:textId="77777777" w:rsidR="004B40C0" w:rsidRPr="00CB5A17" w:rsidRDefault="004B40C0">
      <w:pPr>
        <w:rPr>
          <w:rFonts w:ascii="Arial" w:hAnsi="Arial" w:cs="Arial"/>
          <w:sz w:val="12"/>
          <w:szCs w:val="12"/>
        </w:rPr>
      </w:pPr>
    </w:p>
    <w:p w14:paraId="37B11D8C" w14:textId="77777777" w:rsidR="00D851A1" w:rsidRPr="00CB5A17" w:rsidRDefault="00701B33" w:rsidP="00F62A20">
      <w:pPr>
        <w:shd w:val="clear" w:color="auto" w:fill="D9D9D9"/>
        <w:jc w:val="center"/>
        <w:rPr>
          <w:rFonts w:ascii="Arial" w:hAnsi="Arial" w:cs="Arial"/>
          <w:b/>
          <w:sz w:val="44"/>
          <w:szCs w:val="44"/>
        </w:rPr>
      </w:pPr>
      <w:r w:rsidRPr="00CB5A17">
        <w:rPr>
          <w:rFonts w:ascii="Arial" w:hAnsi="Arial" w:cs="Arial"/>
          <w:b/>
          <w:sz w:val="44"/>
          <w:szCs w:val="44"/>
        </w:rPr>
        <w:t>RECRUTEMENT</w:t>
      </w:r>
      <w:r w:rsidR="007E4FB7" w:rsidRPr="00CB5A17">
        <w:rPr>
          <w:rFonts w:ascii="Arial" w:hAnsi="Arial" w:cs="Arial"/>
          <w:b/>
          <w:sz w:val="44"/>
          <w:szCs w:val="44"/>
        </w:rPr>
        <w:t xml:space="preserve"> – </w:t>
      </w:r>
    </w:p>
    <w:p w14:paraId="173C6995" w14:textId="77777777" w:rsidR="005F250F" w:rsidRDefault="00876CFC" w:rsidP="0052205B">
      <w:pPr>
        <w:shd w:val="clear" w:color="auto" w:fill="D9D9D9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Animateu</w:t>
      </w:r>
      <w:r w:rsidR="005F250F">
        <w:rPr>
          <w:rFonts w:ascii="Arial" w:hAnsi="Arial" w:cs="Arial"/>
          <w:b/>
          <w:sz w:val="44"/>
          <w:szCs w:val="44"/>
        </w:rPr>
        <w:t xml:space="preserve">r vacances scolaires </w:t>
      </w:r>
    </w:p>
    <w:p w14:paraId="20C7626C" w14:textId="40BC6A07" w:rsidR="00EC06F1" w:rsidRPr="00CB5A17" w:rsidRDefault="005F250F" w:rsidP="0052205B">
      <w:pPr>
        <w:shd w:val="clear" w:color="auto" w:fill="D9D9D9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du 16 au 27 février2025</w:t>
      </w:r>
    </w:p>
    <w:p w14:paraId="1C17858E" w14:textId="77777777" w:rsidR="00D548BF" w:rsidRPr="00CB5A17" w:rsidRDefault="00D548BF" w:rsidP="00FF41E6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14:paraId="4D6B5487" w14:textId="77777777" w:rsidR="00DA07A8" w:rsidRPr="00CB5A17" w:rsidRDefault="00DA07A8" w:rsidP="00FF41E6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1701"/>
        <w:gridCol w:w="1985"/>
        <w:gridCol w:w="1559"/>
      </w:tblGrid>
      <w:tr w:rsidR="007E4FB7" w:rsidRPr="00CB5A17" w14:paraId="68AD95E9" w14:textId="77777777" w:rsidTr="0098560E">
        <w:trPr>
          <w:trHeight w:val="1113"/>
        </w:trPr>
        <w:tc>
          <w:tcPr>
            <w:tcW w:w="1809" w:type="dxa"/>
            <w:vAlign w:val="center"/>
          </w:tcPr>
          <w:p w14:paraId="2996A4DF" w14:textId="77777777" w:rsidR="007E4FB7" w:rsidRPr="00CB5A17" w:rsidRDefault="007E4FB7" w:rsidP="00917863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A17">
              <w:rPr>
                <w:rFonts w:ascii="Arial" w:hAnsi="Arial" w:cs="Arial"/>
                <w:sz w:val="22"/>
                <w:szCs w:val="22"/>
              </w:rPr>
              <w:t xml:space="preserve">Date de recrutement </w:t>
            </w:r>
            <w:r w:rsidRPr="00CB5A17">
              <w:rPr>
                <w:rFonts w:ascii="Arial" w:hAnsi="Arial" w:cs="Arial"/>
                <w:sz w:val="20"/>
                <w:szCs w:val="22"/>
              </w:rPr>
              <w:t>(J)</w:t>
            </w:r>
          </w:p>
        </w:tc>
        <w:tc>
          <w:tcPr>
            <w:tcW w:w="2268" w:type="dxa"/>
            <w:vAlign w:val="center"/>
          </w:tcPr>
          <w:p w14:paraId="133FD316" w14:textId="77777777" w:rsidR="007E4FB7" w:rsidRPr="00CB5A17" w:rsidRDefault="007E4FB7" w:rsidP="00917863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A17">
              <w:rPr>
                <w:rFonts w:ascii="Arial" w:hAnsi="Arial" w:cs="Arial"/>
                <w:sz w:val="22"/>
                <w:szCs w:val="22"/>
              </w:rPr>
              <w:t>Date entretien de recrutement</w:t>
            </w:r>
          </w:p>
          <w:p w14:paraId="12919ED4" w14:textId="77777777" w:rsidR="007E4FB7" w:rsidRPr="00CB5A17" w:rsidRDefault="007E4FB7" w:rsidP="00AB1E44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A17">
              <w:rPr>
                <w:rFonts w:ascii="Arial" w:hAnsi="Arial" w:cs="Arial"/>
                <w:sz w:val="20"/>
                <w:szCs w:val="22"/>
              </w:rPr>
              <w:t xml:space="preserve">(Date butoir – </w:t>
            </w:r>
            <w:r w:rsidR="00AB1E44" w:rsidRPr="00CB5A17">
              <w:rPr>
                <w:rFonts w:ascii="Arial" w:hAnsi="Arial" w:cs="Arial"/>
                <w:sz w:val="20"/>
                <w:szCs w:val="22"/>
              </w:rPr>
              <w:t>3 mois</w:t>
            </w:r>
            <w:r w:rsidRPr="00CB5A17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7786E874" w14:textId="77777777" w:rsidR="007E4FB7" w:rsidRPr="00CB5A17" w:rsidRDefault="007E4FB7" w:rsidP="004E10D3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A17">
              <w:rPr>
                <w:rFonts w:ascii="Arial" w:hAnsi="Arial" w:cs="Arial"/>
                <w:sz w:val="22"/>
                <w:szCs w:val="22"/>
              </w:rPr>
              <w:t>Date présélection</w:t>
            </w:r>
          </w:p>
        </w:tc>
        <w:tc>
          <w:tcPr>
            <w:tcW w:w="1985" w:type="dxa"/>
            <w:vAlign w:val="center"/>
          </w:tcPr>
          <w:p w14:paraId="0D90A840" w14:textId="77777777" w:rsidR="007E4FB7" w:rsidRPr="00CB5A17" w:rsidRDefault="007E4FB7" w:rsidP="00917863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A17">
              <w:rPr>
                <w:rFonts w:ascii="Arial" w:hAnsi="Arial" w:cs="Arial"/>
                <w:sz w:val="22"/>
                <w:szCs w:val="22"/>
              </w:rPr>
              <w:t>Date limite candidatures</w:t>
            </w:r>
          </w:p>
          <w:p w14:paraId="01934757" w14:textId="77777777" w:rsidR="009A3409" w:rsidRPr="00CB5A17" w:rsidRDefault="007E4FB7" w:rsidP="00F62A20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B5A17">
              <w:rPr>
                <w:rFonts w:ascii="Arial" w:hAnsi="Arial" w:cs="Arial"/>
                <w:sz w:val="20"/>
                <w:szCs w:val="22"/>
              </w:rPr>
              <w:t xml:space="preserve">(Date parution </w:t>
            </w:r>
          </w:p>
          <w:p w14:paraId="0A248EE7" w14:textId="77777777" w:rsidR="007E4FB7" w:rsidRPr="00CB5A17" w:rsidRDefault="007E4FB7" w:rsidP="00F62A20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A17">
              <w:rPr>
                <w:rFonts w:ascii="Arial" w:hAnsi="Arial" w:cs="Arial"/>
                <w:sz w:val="20"/>
                <w:szCs w:val="22"/>
              </w:rPr>
              <w:t xml:space="preserve">+ </w:t>
            </w:r>
            <w:r w:rsidR="009A3409" w:rsidRPr="00CB5A17">
              <w:rPr>
                <w:rFonts w:ascii="Arial" w:hAnsi="Arial" w:cs="Arial"/>
                <w:sz w:val="20"/>
                <w:szCs w:val="22"/>
              </w:rPr>
              <w:t>4</w:t>
            </w:r>
            <w:r w:rsidRPr="00CB5A17">
              <w:rPr>
                <w:rFonts w:ascii="Arial" w:hAnsi="Arial" w:cs="Arial"/>
                <w:sz w:val="20"/>
                <w:szCs w:val="22"/>
              </w:rPr>
              <w:t xml:space="preserve"> semaines)</w:t>
            </w:r>
          </w:p>
        </w:tc>
        <w:tc>
          <w:tcPr>
            <w:tcW w:w="1559" w:type="dxa"/>
            <w:vAlign w:val="center"/>
          </w:tcPr>
          <w:p w14:paraId="378AF389" w14:textId="77777777" w:rsidR="007E4FB7" w:rsidRPr="00CB5A17" w:rsidRDefault="007E4FB7" w:rsidP="004E10D3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A17">
              <w:rPr>
                <w:rFonts w:ascii="Arial" w:hAnsi="Arial" w:cs="Arial"/>
                <w:sz w:val="22"/>
                <w:szCs w:val="22"/>
              </w:rPr>
              <w:t>Date parution</w:t>
            </w:r>
          </w:p>
        </w:tc>
      </w:tr>
      <w:tr w:rsidR="007E4FB7" w:rsidRPr="00CB5A17" w14:paraId="2BE5BDE3" w14:textId="77777777" w:rsidTr="0098560E">
        <w:trPr>
          <w:trHeight w:val="1168"/>
        </w:trPr>
        <w:tc>
          <w:tcPr>
            <w:tcW w:w="1809" w:type="dxa"/>
            <w:vAlign w:val="center"/>
          </w:tcPr>
          <w:p w14:paraId="665D0A92" w14:textId="77777777" w:rsidR="007E4FB7" w:rsidRPr="00CB5A17" w:rsidRDefault="009A3409" w:rsidP="009A3409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5A17">
              <w:rPr>
                <w:rFonts w:ascii="Arial" w:hAnsi="Arial" w:cs="Arial"/>
                <w:sz w:val="22"/>
                <w:szCs w:val="22"/>
              </w:rPr>
              <w:t>Au plus vite</w:t>
            </w:r>
          </w:p>
        </w:tc>
        <w:tc>
          <w:tcPr>
            <w:tcW w:w="2268" w:type="dxa"/>
            <w:vAlign w:val="center"/>
          </w:tcPr>
          <w:p w14:paraId="1A6B77B4" w14:textId="77777777" w:rsidR="007C0260" w:rsidRDefault="00876CFC" w:rsidP="002A2FE9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Dès que possible</w:t>
            </w:r>
          </w:p>
          <w:p w14:paraId="27DC071D" w14:textId="77777777" w:rsidR="006B59B8" w:rsidRPr="00CB5A17" w:rsidRDefault="00882BDA" w:rsidP="002A2FE9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INDIQUER DANS L’ANNONCE</w:t>
            </w:r>
          </w:p>
        </w:tc>
        <w:tc>
          <w:tcPr>
            <w:tcW w:w="1701" w:type="dxa"/>
            <w:vAlign w:val="center"/>
          </w:tcPr>
          <w:p w14:paraId="3F09AB64" w14:textId="419849A3" w:rsidR="007E4FB7" w:rsidRPr="00CB5A17" w:rsidRDefault="005F250F" w:rsidP="0052205B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au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plus vite</w:t>
            </w:r>
          </w:p>
        </w:tc>
        <w:tc>
          <w:tcPr>
            <w:tcW w:w="1985" w:type="dxa"/>
            <w:vAlign w:val="center"/>
          </w:tcPr>
          <w:p w14:paraId="7100FC95" w14:textId="5C5C7561" w:rsidR="007E4FB7" w:rsidRPr="00CB5A17" w:rsidRDefault="005F250F" w:rsidP="009A3409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 plus vite</w:t>
            </w:r>
          </w:p>
        </w:tc>
        <w:tc>
          <w:tcPr>
            <w:tcW w:w="1559" w:type="dxa"/>
            <w:vAlign w:val="center"/>
          </w:tcPr>
          <w:p w14:paraId="4DE6D77D" w14:textId="1AE1962A" w:rsidR="00AB1E44" w:rsidRPr="00CB5A17" w:rsidRDefault="005F250F" w:rsidP="00882BDA">
            <w:pPr>
              <w:tabs>
                <w:tab w:val="left" w:pos="297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20/01/2025</w:t>
            </w:r>
          </w:p>
        </w:tc>
      </w:tr>
    </w:tbl>
    <w:p w14:paraId="27B28163" w14:textId="77777777" w:rsidR="00DA07A8" w:rsidRPr="00CB5A17" w:rsidRDefault="00DA07A8" w:rsidP="00FF41E6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14:paraId="061A773A" w14:textId="2C1335B9" w:rsidR="00E33CCE" w:rsidRPr="005F250F" w:rsidRDefault="00FF41E6" w:rsidP="00FF41E6">
      <w:pPr>
        <w:tabs>
          <w:tab w:val="left" w:pos="2977"/>
        </w:tabs>
        <w:ind w:left="2970" w:hanging="2970"/>
        <w:rPr>
          <w:rFonts w:ascii="Arial" w:hAnsi="Arial" w:cs="Arial"/>
          <w:sz w:val="22"/>
          <w:szCs w:val="22"/>
          <w:lang w:val="en-US"/>
        </w:rPr>
      </w:pPr>
      <w:r w:rsidRPr="005F250F">
        <w:rPr>
          <w:rFonts w:ascii="Arial" w:hAnsi="Arial" w:cs="Arial"/>
          <w:sz w:val="22"/>
          <w:szCs w:val="22"/>
          <w:lang w:val="en-US"/>
        </w:rPr>
        <w:t xml:space="preserve">Participants </w:t>
      </w:r>
      <w:proofErr w:type="gramStart"/>
      <w:r w:rsidRPr="005F250F">
        <w:rPr>
          <w:rFonts w:ascii="Arial" w:hAnsi="Arial" w:cs="Arial"/>
          <w:sz w:val="22"/>
          <w:szCs w:val="22"/>
          <w:lang w:val="en-US"/>
        </w:rPr>
        <w:t>jury :</w:t>
      </w:r>
      <w:proofErr w:type="gramEnd"/>
      <w:r w:rsidRPr="005F250F">
        <w:rPr>
          <w:rFonts w:ascii="Arial" w:hAnsi="Arial" w:cs="Arial"/>
          <w:sz w:val="22"/>
          <w:szCs w:val="22"/>
          <w:lang w:val="en-US"/>
        </w:rPr>
        <w:tab/>
      </w:r>
      <w:r w:rsidR="005F250F" w:rsidRPr="005F250F">
        <w:rPr>
          <w:rFonts w:ascii="Arial" w:hAnsi="Arial" w:cs="Arial"/>
          <w:sz w:val="22"/>
          <w:szCs w:val="22"/>
          <w:lang w:val="en-US"/>
        </w:rPr>
        <w:t xml:space="preserve">Guillaume </w:t>
      </w:r>
      <w:proofErr w:type="spellStart"/>
      <w:r w:rsidR="005F250F" w:rsidRPr="005F250F">
        <w:rPr>
          <w:rFonts w:ascii="Arial" w:hAnsi="Arial" w:cs="Arial"/>
          <w:sz w:val="22"/>
          <w:szCs w:val="22"/>
          <w:lang w:val="en-US"/>
        </w:rPr>
        <w:t>Legland</w:t>
      </w:r>
      <w:proofErr w:type="spellEnd"/>
      <w:r w:rsidR="005F250F" w:rsidRPr="005F250F">
        <w:rPr>
          <w:rFonts w:ascii="Arial" w:hAnsi="Arial" w:cs="Arial"/>
          <w:sz w:val="22"/>
          <w:szCs w:val="22"/>
          <w:lang w:val="en-US"/>
        </w:rPr>
        <w:t>, Ketty Barbeau</w:t>
      </w:r>
      <w:r w:rsidR="00DC4FAA" w:rsidRPr="005F250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05CB1C1" w14:textId="77777777" w:rsidR="00935B74" w:rsidRPr="00CB5A17" w:rsidRDefault="00935B74" w:rsidP="00FF41E6">
      <w:pPr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CB5A17">
        <w:rPr>
          <w:rFonts w:ascii="Arial" w:hAnsi="Arial" w:cs="Arial"/>
          <w:sz w:val="22"/>
          <w:szCs w:val="22"/>
        </w:rPr>
        <w:t>Type de recrutement :</w:t>
      </w:r>
      <w:r w:rsidR="00FF41E6" w:rsidRPr="00CB5A17">
        <w:rPr>
          <w:rFonts w:ascii="Arial" w:hAnsi="Arial" w:cs="Arial"/>
          <w:sz w:val="22"/>
          <w:szCs w:val="22"/>
        </w:rPr>
        <w:tab/>
      </w:r>
      <w:r w:rsidR="00F62A20" w:rsidRPr="00CB5A17">
        <w:rPr>
          <w:rFonts w:ascii="Arial" w:hAnsi="Arial" w:cs="Arial"/>
          <w:sz w:val="22"/>
          <w:szCs w:val="22"/>
        </w:rPr>
        <w:t>Titulaire ou contractuel</w:t>
      </w:r>
    </w:p>
    <w:p w14:paraId="3F1C101B" w14:textId="77777777" w:rsidR="00F62A20" w:rsidRPr="00CB5A17" w:rsidRDefault="00D851A1" w:rsidP="005563E4">
      <w:pPr>
        <w:tabs>
          <w:tab w:val="left" w:pos="2977"/>
        </w:tabs>
        <w:ind w:left="2124" w:right="-569" w:hanging="2124"/>
        <w:rPr>
          <w:rFonts w:ascii="Arial" w:hAnsi="Arial" w:cs="Arial"/>
          <w:sz w:val="22"/>
          <w:szCs w:val="22"/>
        </w:rPr>
      </w:pPr>
      <w:r w:rsidRPr="00CB5A17">
        <w:rPr>
          <w:rFonts w:ascii="Arial" w:hAnsi="Arial" w:cs="Arial"/>
          <w:sz w:val="22"/>
          <w:szCs w:val="22"/>
        </w:rPr>
        <w:t>Grades de référence</w:t>
      </w:r>
      <w:r w:rsidR="00FF41E6" w:rsidRPr="00CB5A17">
        <w:rPr>
          <w:rFonts w:ascii="Arial" w:hAnsi="Arial" w:cs="Arial"/>
          <w:sz w:val="22"/>
          <w:szCs w:val="22"/>
        </w:rPr>
        <w:t> :</w:t>
      </w:r>
      <w:r w:rsidR="00FF41E6" w:rsidRPr="00CB5A17">
        <w:rPr>
          <w:rFonts w:ascii="Arial" w:hAnsi="Arial" w:cs="Arial"/>
          <w:sz w:val="22"/>
          <w:szCs w:val="22"/>
        </w:rPr>
        <w:tab/>
      </w:r>
      <w:r w:rsidR="006B59B8" w:rsidRPr="00CB5A17">
        <w:rPr>
          <w:rFonts w:ascii="Arial" w:hAnsi="Arial" w:cs="Arial"/>
          <w:sz w:val="22"/>
          <w:szCs w:val="22"/>
        </w:rPr>
        <w:t xml:space="preserve">Cadre d’emplois </w:t>
      </w:r>
      <w:r w:rsidR="00DC4FAA" w:rsidRPr="00CB5A17">
        <w:rPr>
          <w:rFonts w:ascii="Arial" w:hAnsi="Arial" w:cs="Arial"/>
          <w:sz w:val="22"/>
          <w:szCs w:val="22"/>
        </w:rPr>
        <w:t xml:space="preserve">adjoints d’animation (Cat. C) </w:t>
      </w:r>
    </w:p>
    <w:p w14:paraId="32A2B13A" w14:textId="77777777" w:rsidR="00DC4FAA" w:rsidRPr="00CB5A17" w:rsidRDefault="00DC4FAA" w:rsidP="00DC4FAA">
      <w:pPr>
        <w:jc w:val="both"/>
        <w:rPr>
          <w:rFonts w:ascii="Arial" w:hAnsi="Arial" w:cs="Arial"/>
        </w:rPr>
      </w:pPr>
    </w:p>
    <w:p w14:paraId="2675DA9C" w14:textId="77777777" w:rsidR="00DC4FAA" w:rsidRPr="00CB5A17" w:rsidRDefault="00DC4FAA" w:rsidP="00DC4FAA">
      <w:pPr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 xml:space="preserve">Située à l’embouchure de la Loire à 10 km à l’est de Saint-Nazaire, la commune de Donges, 8200 habitants, fait partie de la Communauté d’Agglomération de la Région Nazairienne et de l’Estuaire (CARENE). </w:t>
      </w:r>
    </w:p>
    <w:p w14:paraId="125052AA" w14:textId="77777777" w:rsidR="00DC4FAA" w:rsidRPr="00CB5A17" w:rsidRDefault="00DC4FAA" w:rsidP="00DC4FAA">
      <w:pPr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>Bordée au nord par les marais de la Brière et au sud par la Loire, Donges accueille chaque année de nouvelles populations et a su entretenir un large tissu associatif.</w:t>
      </w:r>
    </w:p>
    <w:p w14:paraId="2E7FFBE1" w14:textId="77777777" w:rsidR="00DC4FAA" w:rsidRPr="00CB5A17" w:rsidRDefault="00DC4FAA" w:rsidP="00DC4FAA">
      <w:pPr>
        <w:jc w:val="both"/>
        <w:rPr>
          <w:rFonts w:ascii="Arial" w:hAnsi="Arial" w:cs="Arial"/>
        </w:rPr>
      </w:pPr>
    </w:p>
    <w:p w14:paraId="28A69C35" w14:textId="77777777" w:rsidR="00DC4FAA" w:rsidRPr="00CB5A17" w:rsidRDefault="00DC4FAA" w:rsidP="00DC4FAA">
      <w:pPr>
        <w:jc w:val="both"/>
        <w:rPr>
          <w:rFonts w:ascii="Arial" w:hAnsi="Arial" w:cs="Arial"/>
        </w:rPr>
      </w:pPr>
    </w:p>
    <w:p w14:paraId="1AC35C6C" w14:textId="77777777" w:rsidR="00935B74" w:rsidRPr="00CB5A17" w:rsidRDefault="00935B74" w:rsidP="00935B74">
      <w:pPr>
        <w:numPr>
          <w:ilvl w:val="0"/>
          <w:numId w:val="1"/>
        </w:numPr>
        <w:rPr>
          <w:rFonts w:ascii="Arial" w:hAnsi="Arial" w:cs="Arial"/>
        </w:rPr>
      </w:pPr>
      <w:r w:rsidRPr="00CB5A17">
        <w:rPr>
          <w:rFonts w:ascii="Arial" w:hAnsi="Arial" w:cs="Arial"/>
          <w:b/>
          <w:u w:val="single"/>
        </w:rPr>
        <w:t>MISSIONS</w:t>
      </w:r>
      <w:r w:rsidRPr="00CB5A17">
        <w:rPr>
          <w:rFonts w:ascii="Arial" w:hAnsi="Arial" w:cs="Arial"/>
        </w:rPr>
        <w:t> :</w:t>
      </w:r>
    </w:p>
    <w:p w14:paraId="53BD536E" w14:textId="77777777" w:rsidR="00F20D4E" w:rsidRPr="00CB5A17" w:rsidRDefault="00F20D4E" w:rsidP="00935B74">
      <w:pPr>
        <w:tabs>
          <w:tab w:val="center" w:pos="2700"/>
        </w:tabs>
        <w:rPr>
          <w:rFonts w:ascii="Arial" w:hAnsi="Arial" w:cs="Arial"/>
        </w:rPr>
      </w:pPr>
    </w:p>
    <w:p w14:paraId="213685A5" w14:textId="77777777" w:rsidR="00772624" w:rsidRPr="00CB5A17" w:rsidRDefault="00935B74" w:rsidP="00935B74">
      <w:pPr>
        <w:tabs>
          <w:tab w:val="center" w:pos="2700"/>
        </w:tabs>
        <w:rPr>
          <w:rFonts w:ascii="Arial" w:hAnsi="Arial" w:cs="Arial"/>
        </w:rPr>
      </w:pPr>
      <w:r w:rsidRPr="00CB5A17">
        <w:rPr>
          <w:rFonts w:ascii="Arial" w:hAnsi="Arial" w:cs="Arial"/>
          <w:b/>
          <w:u w:val="single"/>
        </w:rPr>
        <w:t>Descriptif des missions</w:t>
      </w:r>
      <w:r w:rsidRPr="00CB5A17">
        <w:rPr>
          <w:rFonts w:ascii="Arial" w:hAnsi="Arial" w:cs="Arial"/>
        </w:rPr>
        <w:t> :</w:t>
      </w:r>
      <w:r w:rsidR="00BE1E93" w:rsidRPr="00CB5A17">
        <w:rPr>
          <w:rFonts w:ascii="Arial" w:hAnsi="Arial" w:cs="Arial"/>
        </w:rPr>
        <w:t xml:space="preserve"> </w:t>
      </w:r>
    </w:p>
    <w:p w14:paraId="43B1C6E2" w14:textId="77777777" w:rsidR="00772624" w:rsidRPr="00CB5A17" w:rsidRDefault="00772624" w:rsidP="00935B74">
      <w:pPr>
        <w:tabs>
          <w:tab w:val="center" w:pos="2700"/>
        </w:tabs>
        <w:rPr>
          <w:rFonts w:ascii="Arial" w:hAnsi="Arial" w:cs="Arial"/>
        </w:rPr>
      </w:pPr>
    </w:p>
    <w:p w14:paraId="1627B1EF" w14:textId="77777777" w:rsidR="00425D40" w:rsidRPr="00CB5A17" w:rsidRDefault="00425D40" w:rsidP="0020683D">
      <w:pPr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 xml:space="preserve">Placé(e) sous la responsabilité </w:t>
      </w:r>
      <w:r w:rsidR="00DC4FAA" w:rsidRPr="00CB5A17">
        <w:rPr>
          <w:rFonts w:ascii="Arial" w:hAnsi="Arial" w:cs="Arial"/>
        </w:rPr>
        <w:t xml:space="preserve">du </w:t>
      </w:r>
      <w:r w:rsidR="00E0199D">
        <w:rPr>
          <w:rFonts w:ascii="Arial" w:hAnsi="Arial" w:cs="Arial"/>
        </w:rPr>
        <w:t>directeur de site</w:t>
      </w:r>
      <w:r w:rsidRPr="00CB5A17">
        <w:rPr>
          <w:rFonts w:ascii="Arial" w:hAnsi="Arial" w:cs="Arial"/>
        </w:rPr>
        <w:t xml:space="preserve">, vous serez amené(e) </w:t>
      </w:r>
      <w:r w:rsidR="007F6763" w:rsidRPr="00CB5A17">
        <w:rPr>
          <w:rFonts w:ascii="Arial" w:hAnsi="Arial" w:cs="Arial"/>
        </w:rPr>
        <w:t xml:space="preserve">à </w:t>
      </w:r>
      <w:r w:rsidR="00E0199D">
        <w:rPr>
          <w:rFonts w:ascii="Arial" w:hAnsi="Arial" w:cs="Arial"/>
        </w:rPr>
        <w:t>animer des groupes d’enfant d’âge élémentaire et/ou maternelle.</w:t>
      </w:r>
      <w:r w:rsidR="002769D0">
        <w:rPr>
          <w:rFonts w:ascii="Arial" w:hAnsi="Arial" w:cs="Arial"/>
        </w:rPr>
        <w:t xml:space="preserve"> </w:t>
      </w:r>
    </w:p>
    <w:p w14:paraId="0BE1CB89" w14:textId="77777777" w:rsidR="00AC28D6" w:rsidRDefault="00DC4FAA" w:rsidP="0020683D">
      <w:pPr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 xml:space="preserve">Vous </w:t>
      </w:r>
      <w:r w:rsidR="00BE67EE" w:rsidRPr="00CB5A17">
        <w:rPr>
          <w:rFonts w:ascii="Arial" w:hAnsi="Arial" w:cs="Arial"/>
        </w:rPr>
        <w:t xml:space="preserve">serez </w:t>
      </w:r>
      <w:r w:rsidR="002769D0">
        <w:rPr>
          <w:rFonts w:ascii="Arial" w:hAnsi="Arial" w:cs="Arial"/>
        </w:rPr>
        <w:t>force de propositions pour proposer des activités ludiques et citoyennes sur tous les temps de référence : matins, midis, soirs.</w:t>
      </w:r>
      <w:r w:rsidR="00E0199D">
        <w:rPr>
          <w:rFonts w:ascii="Arial" w:hAnsi="Arial" w:cs="Arial"/>
        </w:rPr>
        <w:t xml:space="preserve"> </w:t>
      </w:r>
    </w:p>
    <w:p w14:paraId="7049F29A" w14:textId="77777777" w:rsidR="00DC4FAA" w:rsidRPr="00CB5A17" w:rsidRDefault="00E0199D" w:rsidP="002068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Possibilité selon les besoins d’intervenir sur les mercredis et vacances scolaires.</w:t>
      </w:r>
    </w:p>
    <w:p w14:paraId="5FECE1C0" w14:textId="77777777" w:rsidR="00DC4FAA" w:rsidRPr="00CB5A17" w:rsidRDefault="00DC4FAA" w:rsidP="0020683D">
      <w:pPr>
        <w:jc w:val="both"/>
        <w:rPr>
          <w:rFonts w:ascii="Arial" w:hAnsi="Arial" w:cs="Arial"/>
        </w:rPr>
      </w:pPr>
    </w:p>
    <w:p w14:paraId="1D9D5A7E" w14:textId="77777777" w:rsidR="00425D40" w:rsidRPr="00CB5A17" w:rsidRDefault="00425D40" w:rsidP="0020683D">
      <w:pPr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 xml:space="preserve">Au quotidien, </w:t>
      </w:r>
      <w:r w:rsidR="00560A79" w:rsidRPr="00CB5A17">
        <w:rPr>
          <w:rFonts w:ascii="Arial" w:hAnsi="Arial" w:cs="Arial"/>
        </w:rPr>
        <w:t>vous devez :</w:t>
      </w:r>
    </w:p>
    <w:p w14:paraId="38A56226" w14:textId="77777777" w:rsidR="00DC4FAA" w:rsidRPr="00CB5A17" w:rsidRDefault="002769D0" w:rsidP="00DC4FAA">
      <w:pPr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Proposer des idées au </w:t>
      </w:r>
      <w:r w:rsidR="00E0199D">
        <w:rPr>
          <w:rFonts w:ascii="Arial" w:hAnsi="Arial" w:cs="Arial"/>
        </w:rPr>
        <w:t xml:space="preserve">directeur de site </w:t>
      </w:r>
      <w:r>
        <w:rPr>
          <w:rFonts w:ascii="Arial" w:hAnsi="Arial" w:cs="Arial"/>
        </w:rPr>
        <w:t>afin d’élaborer</w:t>
      </w:r>
      <w:r w:rsidR="00DC4FAA" w:rsidRPr="00CB5A17">
        <w:rPr>
          <w:rFonts w:ascii="Arial" w:hAnsi="Arial" w:cs="Arial"/>
        </w:rPr>
        <w:t xml:space="preserve"> </w:t>
      </w:r>
      <w:r w:rsidR="00E0199D">
        <w:rPr>
          <w:rFonts w:ascii="Arial" w:hAnsi="Arial" w:cs="Arial"/>
        </w:rPr>
        <w:t>des animations en lien avec le p</w:t>
      </w:r>
      <w:r w:rsidR="00DC4FAA" w:rsidRPr="00CB5A17">
        <w:rPr>
          <w:rFonts w:ascii="Arial" w:hAnsi="Arial" w:cs="Arial"/>
        </w:rPr>
        <w:t xml:space="preserve">rojet pédagogique </w:t>
      </w:r>
      <w:r w:rsidR="00E0199D">
        <w:rPr>
          <w:rFonts w:ascii="Arial" w:hAnsi="Arial" w:cs="Arial"/>
        </w:rPr>
        <w:t xml:space="preserve">et </w:t>
      </w:r>
      <w:r w:rsidR="00DC4FAA" w:rsidRPr="00CB5A17">
        <w:rPr>
          <w:rFonts w:ascii="Arial" w:hAnsi="Arial" w:cs="Arial"/>
        </w:rPr>
        <w:t xml:space="preserve">le projet éducatif </w:t>
      </w:r>
      <w:r>
        <w:rPr>
          <w:rFonts w:ascii="Arial" w:hAnsi="Arial" w:cs="Arial"/>
        </w:rPr>
        <w:t>et les attentes des enfants</w:t>
      </w:r>
      <w:r w:rsidR="00DC4FAA" w:rsidRPr="00CB5A17">
        <w:rPr>
          <w:rFonts w:ascii="Arial" w:hAnsi="Arial" w:cs="Arial"/>
        </w:rPr>
        <w:t xml:space="preserve"> accueillis et l</w:t>
      </w:r>
      <w:r w:rsidR="00E0199D">
        <w:rPr>
          <w:rFonts w:ascii="Arial" w:hAnsi="Arial" w:cs="Arial"/>
        </w:rPr>
        <w:t xml:space="preserve">es </w:t>
      </w:r>
      <w:r w:rsidR="00DC4FAA" w:rsidRPr="00CB5A17">
        <w:rPr>
          <w:rFonts w:ascii="Arial" w:hAnsi="Arial" w:cs="Arial"/>
        </w:rPr>
        <w:t>évaluer</w:t>
      </w:r>
      <w:r w:rsidR="007F6763" w:rsidRPr="00CB5A17">
        <w:rPr>
          <w:rFonts w:ascii="Arial" w:hAnsi="Arial" w:cs="Arial"/>
        </w:rPr>
        <w:t>,</w:t>
      </w:r>
    </w:p>
    <w:p w14:paraId="3BB3257F" w14:textId="77777777" w:rsidR="00DC4FAA" w:rsidRPr="00CB5A17" w:rsidRDefault="00DC4FAA" w:rsidP="00DC4FAA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>Ass</w:t>
      </w:r>
      <w:r w:rsidR="002769D0">
        <w:rPr>
          <w:rFonts w:ascii="Arial" w:hAnsi="Arial" w:cs="Arial"/>
        </w:rPr>
        <w:t xml:space="preserve">urer l'accueil et le suivi des enfants </w:t>
      </w:r>
      <w:r w:rsidRPr="00CB5A17">
        <w:rPr>
          <w:rFonts w:ascii="Arial" w:hAnsi="Arial" w:cs="Arial"/>
        </w:rPr>
        <w:t>(</w:t>
      </w:r>
      <w:r w:rsidR="002769D0">
        <w:rPr>
          <w:rFonts w:ascii="Arial" w:hAnsi="Arial" w:cs="Arial"/>
        </w:rPr>
        <w:t xml:space="preserve">proposition des activités en lien avec l’équipe, création de grands jeux, </w:t>
      </w:r>
      <w:r w:rsidRPr="00CB5A17">
        <w:rPr>
          <w:rFonts w:ascii="Arial" w:hAnsi="Arial" w:cs="Arial"/>
        </w:rPr>
        <w:t xml:space="preserve">communication </w:t>
      </w:r>
      <w:r w:rsidR="002769D0">
        <w:rPr>
          <w:rFonts w:ascii="Arial" w:hAnsi="Arial" w:cs="Arial"/>
        </w:rPr>
        <w:t>sur les</w:t>
      </w:r>
      <w:r w:rsidRPr="00CB5A17">
        <w:rPr>
          <w:rFonts w:ascii="Arial" w:hAnsi="Arial" w:cs="Arial"/>
        </w:rPr>
        <w:t xml:space="preserve"> activités</w:t>
      </w:r>
      <w:r w:rsidR="002769D0">
        <w:rPr>
          <w:rFonts w:ascii="Arial" w:hAnsi="Arial" w:cs="Arial"/>
        </w:rPr>
        <w:t xml:space="preserve"> auprès des parents</w:t>
      </w:r>
      <w:r w:rsidRPr="00CB5A17">
        <w:rPr>
          <w:rFonts w:ascii="Arial" w:hAnsi="Arial" w:cs="Arial"/>
        </w:rPr>
        <w:t xml:space="preserve">, accompagnement </w:t>
      </w:r>
      <w:r w:rsidR="002769D0">
        <w:rPr>
          <w:rFonts w:ascii="Arial" w:hAnsi="Arial" w:cs="Arial"/>
        </w:rPr>
        <w:t xml:space="preserve">des enfants, </w:t>
      </w:r>
      <w:r w:rsidRPr="00CB5A17">
        <w:rPr>
          <w:rFonts w:ascii="Arial" w:hAnsi="Arial" w:cs="Arial"/>
        </w:rPr>
        <w:t>...)</w:t>
      </w:r>
      <w:r w:rsidR="007F6763" w:rsidRPr="00CB5A17">
        <w:rPr>
          <w:rFonts w:ascii="Arial" w:hAnsi="Arial" w:cs="Arial"/>
        </w:rPr>
        <w:t>,</w:t>
      </w:r>
    </w:p>
    <w:p w14:paraId="62B23CDF" w14:textId="77777777" w:rsidR="00A97FF3" w:rsidRPr="00CB5A17" w:rsidRDefault="00E05E3E" w:rsidP="00A97FF3">
      <w:pPr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Participer à la mise </w:t>
      </w:r>
      <w:r w:rsidR="00E0199D">
        <w:rPr>
          <w:rFonts w:ascii="Arial" w:hAnsi="Arial" w:cs="Arial"/>
        </w:rPr>
        <w:t>en place</w:t>
      </w:r>
      <w:r w:rsidR="00A97FF3" w:rsidRPr="00CB5A17">
        <w:rPr>
          <w:rFonts w:ascii="Arial" w:hAnsi="Arial" w:cs="Arial"/>
        </w:rPr>
        <w:t xml:space="preserve"> des partenariats avec les services communaux (sports, médiathèque, </w:t>
      </w:r>
      <w:r w:rsidR="002769D0">
        <w:rPr>
          <w:rFonts w:ascii="Arial" w:hAnsi="Arial" w:cs="Arial"/>
        </w:rPr>
        <w:t xml:space="preserve">restauration, </w:t>
      </w:r>
      <w:r w:rsidR="00A97FF3" w:rsidRPr="00CB5A17">
        <w:rPr>
          <w:rFonts w:ascii="Arial" w:hAnsi="Arial" w:cs="Arial"/>
        </w:rPr>
        <w:t>…</w:t>
      </w:r>
      <w:r w:rsidR="007F6763" w:rsidRPr="00CB5A17">
        <w:rPr>
          <w:rFonts w:ascii="Arial" w:hAnsi="Arial" w:cs="Arial"/>
        </w:rPr>
        <w:t>) et</w:t>
      </w:r>
      <w:r w:rsidR="00A97FF3" w:rsidRPr="00CB5A17">
        <w:rPr>
          <w:rFonts w:ascii="Arial" w:hAnsi="Arial" w:cs="Arial"/>
        </w:rPr>
        <w:t xml:space="preserve"> autres partenaires pour diversifier les activités proposées</w:t>
      </w:r>
      <w:r w:rsidR="00BE67EE" w:rsidRPr="00CB5A17">
        <w:rPr>
          <w:rFonts w:ascii="Arial" w:hAnsi="Arial" w:cs="Arial"/>
        </w:rPr>
        <w:t xml:space="preserve"> (ex : Association l’Outil En main de Donges…),</w:t>
      </w:r>
      <w:r w:rsidR="00A97FF3" w:rsidRPr="00CB5A17">
        <w:rPr>
          <w:rFonts w:ascii="Arial" w:hAnsi="Arial" w:cs="Arial"/>
        </w:rPr>
        <w:t xml:space="preserve"> </w:t>
      </w:r>
    </w:p>
    <w:p w14:paraId="6AD618A4" w14:textId="77777777" w:rsidR="00E05E3E" w:rsidRDefault="00DC4FAA" w:rsidP="00407F35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E05E3E">
        <w:rPr>
          <w:rFonts w:ascii="Arial" w:hAnsi="Arial" w:cs="Arial"/>
        </w:rPr>
        <w:t xml:space="preserve">Assurer la bonne gestion </w:t>
      </w:r>
      <w:r w:rsidR="00E0199D">
        <w:rPr>
          <w:rFonts w:ascii="Arial" w:hAnsi="Arial" w:cs="Arial"/>
        </w:rPr>
        <w:t xml:space="preserve">et prise en charge des enfants accueillis. </w:t>
      </w:r>
    </w:p>
    <w:p w14:paraId="327C3F6B" w14:textId="77777777" w:rsidR="00560A79" w:rsidRDefault="00560A79" w:rsidP="00DC4FAA">
      <w:pPr>
        <w:jc w:val="both"/>
        <w:rPr>
          <w:rFonts w:ascii="Arial" w:hAnsi="Arial" w:cs="Arial"/>
        </w:rPr>
      </w:pPr>
    </w:p>
    <w:p w14:paraId="6399BED1" w14:textId="77777777" w:rsidR="002769D0" w:rsidRDefault="002769D0" w:rsidP="00DC4FAA">
      <w:pPr>
        <w:jc w:val="both"/>
        <w:rPr>
          <w:rFonts w:ascii="Arial" w:hAnsi="Arial" w:cs="Arial"/>
        </w:rPr>
      </w:pPr>
    </w:p>
    <w:p w14:paraId="1C3A34B1" w14:textId="77777777" w:rsidR="007C0260" w:rsidRDefault="007C0260" w:rsidP="00DC4FAA">
      <w:pPr>
        <w:jc w:val="both"/>
        <w:rPr>
          <w:rFonts w:ascii="Arial" w:hAnsi="Arial" w:cs="Arial"/>
        </w:rPr>
      </w:pPr>
    </w:p>
    <w:p w14:paraId="000418D6" w14:textId="77777777" w:rsidR="00E05E3E" w:rsidRDefault="00E05E3E" w:rsidP="00DC4FAA">
      <w:pPr>
        <w:jc w:val="both"/>
        <w:rPr>
          <w:rFonts w:ascii="Arial" w:hAnsi="Arial" w:cs="Arial"/>
        </w:rPr>
      </w:pPr>
    </w:p>
    <w:p w14:paraId="7B12566C" w14:textId="77777777" w:rsidR="005F250F" w:rsidRDefault="005F250F" w:rsidP="00DC4FAA">
      <w:pPr>
        <w:jc w:val="both"/>
        <w:rPr>
          <w:rFonts w:ascii="Arial" w:hAnsi="Arial" w:cs="Arial"/>
        </w:rPr>
      </w:pPr>
    </w:p>
    <w:p w14:paraId="38397580" w14:textId="77777777" w:rsidR="00E0199D" w:rsidRPr="00CB5A17" w:rsidRDefault="00E0199D" w:rsidP="00DC4FAA">
      <w:pPr>
        <w:jc w:val="both"/>
        <w:rPr>
          <w:rFonts w:ascii="Arial" w:hAnsi="Arial" w:cs="Arial"/>
        </w:rPr>
      </w:pPr>
    </w:p>
    <w:p w14:paraId="0F5D8C57" w14:textId="77777777" w:rsidR="00D0265A" w:rsidRPr="00CB5A17" w:rsidRDefault="00B11AF3" w:rsidP="006112F3">
      <w:pPr>
        <w:tabs>
          <w:tab w:val="center" w:pos="2700"/>
        </w:tabs>
        <w:rPr>
          <w:rFonts w:ascii="Arial" w:hAnsi="Arial" w:cs="Arial"/>
        </w:rPr>
      </w:pPr>
      <w:r w:rsidRPr="00CB5A17">
        <w:rPr>
          <w:rFonts w:ascii="Arial" w:hAnsi="Arial" w:cs="Arial"/>
          <w:b/>
          <w:u w:val="single"/>
        </w:rPr>
        <w:lastRenderedPageBreak/>
        <w:t>Profil recherché</w:t>
      </w:r>
      <w:r w:rsidRPr="00CB5A17">
        <w:rPr>
          <w:rFonts w:ascii="Arial" w:hAnsi="Arial" w:cs="Arial"/>
        </w:rPr>
        <w:t> :</w:t>
      </w:r>
    </w:p>
    <w:p w14:paraId="12DDA8F8" w14:textId="77777777" w:rsidR="00DF01EB" w:rsidRPr="00CB5A17" w:rsidRDefault="00DF01EB" w:rsidP="006112F3">
      <w:pPr>
        <w:tabs>
          <w:tab w:val="center" w:pos="2700"/>
        </w:tabs>
        <w:rPr>
          <w:rFonts w:ascii="Arial" w:hAnsi="Arial" w:cs="Arial"/>
        </w:rPr>
      </w:pPr>
    </w:p>
    <w:p w14:paraId="5CA7F0E2" w14:textId="77777777" w:rsidR="006B127C" w:rsidRDefault="00E0199D" w:rsidP="00A97FF3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BAFA - CPJEPS</w:t>
      </w:r>
    </w:p>
    <w:p w14:paraId="31D0F02F" w14:textId="77777777" w:rsidR="00A97FF3" w:rsidRPr="00CB5A17" w:rsidRDefault="00FC7B9A" w:rsidP="00A97FF3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Maî</w:t>
      </w:r>
      <w:r w:rsidR="00A97FF3" w:rsidRPr="00CB5A17">
        <w:rPr>
          <w:rFonts w:ascii="Arial" w:hAnsi="Arial" w:cs="Arial"/>
        </w:rPr>
        <w:t>trise de la réglementation en vigueur SDJES, sécurité et protocoles mis en place (soins, PPMS intrusion / risques majeurs, incendie),</w:t>
      </w:r>
    </w:p>
    <w:p w14:paraId="379B0BFF" w14:textId="77777777" w:rsidR="00A97FF3" w:rsidRPr="00CB5A17" w:rsidRDefault="00A97FF3" w:rsidP="00A97FF3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 xml:space="preserve">Connaissances en matière des besoins </w:t>
      </w:r>
      <w:r w:rsidR="002769D0">
        <w:rPr>
          <w:rFonts w:ascii="Arial" w:hAnsi="Arial" w:cs="Arial"/>
        </w:rPr>
        <w:t>des enfants</w:t>
      </w:r>
      <w:r w:rsidRPr="00CB5A17">
        <w:rPr>
          <w:rFonts w:ascii="Arial" w:hAnsi="Arial" w:cs="Arial"/>
        </w:rPr>
        <w:t>, pédagogie et écoute active,</w:t>
      </w:r>
    </w:p>
    <w:p w14:paraId="52281612" w14:textId="77777777" w:rsidR="00A97FF3" w:rsidRPr="00CB5A17" w:rsidRDefault="00A97FF3" w:rsidP="00A97FF3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>Qualité d’animation,</w:t>
      </w:r>
    </w:p>
    <w:p w14:paraId="66E3819C" w14:textId="77777777" w:rsidR="00A97FF3" w:rsidRPr="00CB5A17" w:rsidRDefault="00FC7B9A" w:rsidP="00A97FF3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Maî</w:t>
      </w:r>
      <w:r w:rsidR="00A97FF3" w:rsidRPr="00CB5A17">
        <w:rPr>
          <w:rFonts w:ascii="Arial" w:hAnsi="Arial" w:cs="Arial"/>
        </w:rPr>
        <w:t>trise de la gestion de conflits,</w:t>
      </w:r>
    </w:p>
    <w:p w14:paraId="40F02C0B" w14:textId="77777777" w:rsidR="0020683D" w:rsidRPr="00CB5A17" w:rsidRDefault="00A97FF3" w:rsidP="00A97FF3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>Méthodologie de projet,</w:t>
      </w:r>
    </w:p>
    <w:p w14:paraId="58D66AD3" w14:textId="77777777" w:rsidR="001B69FD" w:rsidRPr="00CB5A17" w:rsidRDefault="001B69FD" w:rsidP="00096A12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>Organisation, autonomie, discrétion, rigueur et disponibilité</w:t>
      </w:r>
      <w:r w:rsidR="00A97FF3" w:rsidRPr="00CB5A17">
        <w:rPr>
          <w:rFonts w:ascii="Arial" w:hAnsi="Arial" w:cs="Arial"/>
        </w:rPr>
        <w:t>,</w:t>
      </w:r>
    </w:p>
    <w:p w14:paraId="34CD0FC6" w14:textId="77777777" w:rsidR="001B69FD" w:rsidRPr="00CB5A17" w:rsidRDefault="001B69FD" w:rsidP="001B69FD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>Qualités d'écoute et pédagogie</w:t>
      </w:r>
      <w:r w:rsidR="00A97FF3" w:rsidRPr="00CB5A17">
        <w:rPr>
          <w:rFonts w:ascii="Arial" w:hAnsi="Arial" w:cs="Arial"/>
        </w:rPr>
        <w:t>,</w:t>
      </w:r>
    </w:p>
    <w:p w14:paraId="39E2E0B8" w14:textId="77777777" w:rsidR="00A97FF3" w:rsidRPr="00CB5A17" w:rsidRDefault="00A97FF3" w:rsidP="001B69FD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>Bienveillance,</w:t>
      </w:r>
    </w:p>
    <w:p w14:paraId="4FD3B8C0" w14:textId="77777777" w:rsidR="001B69FD" w:rsidRPr="00CB5A17" w:rsidRDefault="001B69FD" w:rsidP="001B69FD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>Dynamisme</w:t>
      </w:r>
      <w:r w:rsidR="00A97FF3" w:rsidRPr="00CB5A17">
        <w:rPr>
          <w:rFonts w:ascii="Arial" w:hAnsi="Arial" w:cs="Arial"/>
        </w:rPr>
        <w:t>,</w:t>
      </w:r>
    </w:p>
    <w:p w14:paraId="086389A7" w14:textId="77777777" w:rsidR="001B69FD" w:rsidRPr="00CB5A17" w:rsidRDefault="001B69FD" w:rsidP="001B69FD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 w:rsidRPr="00CB5A17">
        <w:rPr>
          <w:rFonts w:ascii="Arial" w:hAnsi="Arial" w:cs="Arial"/>
        </w:rPr>
        <w:t>Sens du service public</w:t>
      </w:r>
      <w:r w:rsidR="00A97FF3" w:rsidRPr="00CB5A17">
        <w:rPr>
          <w:rFonts w:ascii="Arial" w:hAnsi="Arial" w:cs="Arial"/>
        </w:rPr>
        <w:t>.</w:t>
      </w:r>
    </w:p>
    <w:p w14:paraId="6DA46E5B" w14:textId="77777777" w:rsidR="000E0772" w:rsidRPr="00CB5A17" w:rsidRDefault="000E0772" w:rsidP="00E872E3">
      <w:pPr>
        <w:tabs>
          <w:tab w:val="center" w:pos="2700"/>
        </w:tabs>
        <w:ind w:left="360"/>
        <w:rPr>
          <w:rFonts w:ascii="Arial" w:hAnsi="Arial" w:cs="Arial"/>
        </w:rPr>
      </w:pPr>
    </w:p>
    <w:p w14:paraId="582A9D15" w14:textId="77777777" w:rsidR="00D0265A" w:rsidRPr="00CB5A17" w:rsidRDefault="00D0265A" w:rsidP="00D0265A">
      <w:pPr>
        <w:numPr>
          <w:ilvl w:val="1"/>
          <w:numId w:val="3"/>
        </w:numPr>
        <w:tabs>
          <w:tab w:val="clear" w:pos="1440"/>
          <w:tab w:val="center" w:pos="360"/>
        </w:tabs>
        <w:ind w:left="360" w:firstLine="0"/>
        <w:rPr>
          <w:rFonts w:ascii="Arial" w:hAnsi="Arial" w:cs="Arial"/>
        </w:rPr>
      </w:pPr>
      <w:r w:rsidRPr="00CB5A17">
        <w:rPr>
          <w:rFonts w:ascii="Arial" w:hAnsi="Arial" w:cs="Arial"/>
          <w:b/>
          <w:u w:val="single"/>
        </w:rPr>
        <w:t>CONDITIONS DE TRAVAIL</w:t>
      </w:r>
      <w:r w:rsidRPr="00CB5A17">
        <w:rPr>
          <w:rFonts w:ascii="Arial" w:hAnsi="Arial" w:cs="Arial"/>
          <w:b/>
        </w:rPr>
        <w:t> :</w:t>
      </w:r>
      <w:r w:rsidR="00122679" w:rsidRPr="00CB5A17">
        <w:rPr>
          <w:rFonts w:ascii="Arial" w:hAnsi="Arial" w:cs="Arial"/>
          <w:b/>
        </w:rPr>
        <w:t xml:space="preserve"> </w:t>
      </w:r>
    </w:p>
    <w:p w14:paraId="75D90A90" w14:textId="77777777" w:rsidR="00D0265A" w:rsidRPr="00CB5A17" w:rsidRDefault="00D0265A" w:rsidP="00D0265A">
      <w:pPr>
        <w:tabs>
          <w:tab w:val="center" w:pos="360"/>
        </w:tabs>
        <w:rPr>
          <w:rFonts w:ascii="Arial" w:hAnsi="Arial" w:cs="Arial"/>
        </w:rPr>
      </w:pPr>
    </w:p>
    <w:p w14:paraId="227731A6" w14:textId="77777777" w:rsidR="00D0265A" w:rsidRPr="00CB5A17" w:rsidRDefault="00D0265A" w:rsidP="00D0265A">
      <w:pPr>
        <w:tabs>
          <w:tab w:val="center" w:pos="360"/>
        </w:tabs>
        <w:rPr>
          <w:rFonts w:ascii="Arial" w:hAnsi="Arial" w:cs="Arial"/>
        </w:rPr>
      </w:pPr>
      <w:r w:rsidRPr="00CB5A17">
        <w:rPr>
          <w:rFonts w:ascii="Arial" w:hAnsi="Arial" w:cs="Arial"/>
        </w:rPr>
        <w:t xml:space="preserve">Lieu d’affectation : </w:t>
      </w:r>
      <w:r w:rsidR="00C14C8E" w:rsidRPr="00CB5A17">
        <w:rPr>
          <w:rFonts w:ascii="Arial" w:hAnsi="Arial" w:cs="Arial"/>
        </w:rPr>
        <w:t>Donges</w:t>
      </w:r>
      <w:r w:rsidR="00962B82" w:rsidRPr="00CB5A17">
        <w:rPr>
          <w:rFonts w:ascii="Arial" w:hAnsi="Arial" w:cs="Arial"/>
        </w:rPr>
        <w:t xml:space="preserve"> </w:t>
      </w:r>
    </w:p>
    <w:p w14:paraId="51B8602E" w14:textId="27E89361" w:rsidR="00A7262A" w:rsidRPr="00CB5A17" w:rsidRDefault="00FF41E6" w:rsidP="00D0265A">
      <w:pPr>
        <w:tabs>
          <w:tab w:val="center" w:pos="360"/>
        </w:tabs>
        <w:rPr>
          <w:rFonts w:ascii="Arial" w:hAnsi="Arial" w:cs="Arial"/>
        </w:rPr>
      </w:pPr>
      <w:r w:rsidRPr="00CB5A17">
        <w:rPr>
          <w:rFonts w:ascii="Arial" w:hAnsi="Arial" w:cs="Arial"/>
        </w:rPr>
        <w:t>Temps complet</w:t>
      </w:r>
      <w:r w:rsidR="00C619E6" w:rsidRPr="00CB5A17">
        <w:rPr>
          <w:rFonts w:ascii="Arial" w:hAnsi="Arial" w:cs="Arial"/>
        </w:rPr>
        <w:t xml:space="preserve"> : </w:t>
      </w:r>
      <w:r w:rsidR="005F250F">
        <w:rPr>
          <w:rFonts w:ascii="Arial" w:hAnsi="Arial" w:cs="Arial"/>
        </w:rPr>
        <w:t xml:space="preserve">48h </w:t>
      </w:r>
    </w:p>
    <w:p w14:paraId="294EAB5D" w14:textId="795F0B33" w:rsidR="007F6763" w:rsidRDefault="002769D0" w:rsidP="00D0265A">
      <w:pPr>
        <w:tabs>
          <w:tab w:val="center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Présence en </w:t>
      </w:r>
      <w:r w:rsidR="005F250F">
        <w:rPr>
          <w:rFonts w:ascii="Arial" w:hAnsi="Arial" w:cs="Arial"/>
        </w:rPr>
        <w:t>journée amplitude max 7h00-18h45 (présence selon un roulement sur cette amplitude)</w:t>
      </w:r>
      <w:r>
        <w:rPr>
          <w:rFonts w:ascii="Arial" w:hAnsi="Arial" w:cs="Arial"/>
        </w:rPr>
        <w:t>.</w:t>
      </w:r>
    </w:p>
    <w:p w14:paraId="4A10E2C8" w14:textId="77777777" w:rsidR="002769D0" w:rsidRPr="00CB5A17" w:rsidRDefault="002769D0" w:rsidP="00D0265A">
      <w:pPr>
        <w:tabs>
          <w:tab w:val="center" w:pos="360"/>
        </w:tabs>
        <w:rPr>
          <w:rFonts w:ascii="Arial" w:hAnsi="Arial" w:cs="Arial"/>
        </w:rPr>
      </w:pPr>
    </w:p>
    <w:p w14:paraId="07706E6E" w14:textId="77777777" w:rsidR="00962B82" w:rsidRPr="00CB5A17" w:rsidRDefault="00962B82" w:rsidP="003B26AA">
      <w:pPr>
        <w:rPr>
          <w:rFonts w:ascii="Arial" w:hAnsi="Arial" w:cs="Arial"/>
        </w:rPr>
      </w:pPr>
    </w:p>
    <w:p w14:paraId="7F4933D2" w14:textId="77777777" w:rsidR="00962B82" w:rsidRPr="00CB5A17" w:rsidRDefault="00962B82" w:rsidP="00962B82">
      <w:pPr>
        <w:numPr>
          <w:ilvl w:val="1"/>
          <w:numId w:val="3"/>
        </w:numPr>
        <w:tabs>
          <w:tab w:val="clear" w:pos="1440"/>
          <w:tab w:val="center" w:pos="360"/>
        </w:tabs>
        <w:ind w:left="360" w:firstLine="0"/>
        <w:rPr>
          <w:rFonts w:ascii="Arial" w:hAnsi="Arial" w:cs="Arial"/>
        </w:rPr>
      </w:pPr>
      <w:r w:rsidRPr="00CB5A17">
        <w:rPr>
          <w:rFonts w:ascii="Arial" w:hAnsi="Arial" w:cs="Arial"/>
          <w:b/>
          <w:u w:val="single"/>
        </w:rPr>
        <w:t>INFORMATIONS COLLECTIVITE</w:t>
      </w:r>
      <w:r w:rsidRPr="00CB5A17">
        <w:rPr>
          <w:rFonts w:ascii="Arial" w:hAnsi="Arial" w:cs="Arial"/>
          <w:b/>
        </w:rPr>
        <w:t> : </w:t>
      </w:r>
      <w:r w:rsidRPr="00CB5A17">
        <w:rPr>
          <w:rFonts w:ascii="Arial" w:hAnsi="Arial" w:cs="Arial"/>
        </w:rPr>
        <w:t xml:space="preserve">         </w:t>
      </w:r>
    </w:p>
    <w:p w14:paraId="3655F288" w14:textId="77777777" w:rsidR="00962B82" w:rsidRPr="00CB5A17" w:rsidRDefault="00962B82" w:rsidP="00962B82">
      <w:pPr>
        <w:tabs>
          <w:tab w:val="center" w:pos="360"/>
        </w:tabs>
        <w:ind w:left="360"/>
        <w:rPr>
          <w:rFonts w:ascii="Arial" w:hAnsi="Arial" w:cs="Arial"/>
        </w:rPr>
      </w:pPr>
    </w:p>
    <w:p w14:paraId="1A460CF9" w14:textId="77777777" w:rsidR="00B44550" w:rsidRPr="00CB5A17" w:rsidRDefault="00962B82" w:rsidP="00B44550">
      <w:pPr>
        <w:rPr>
          <w:rFonts w:ascii="Arial" w:hAnsi="Arial" w:cs="Arial"/>
        </w:rPr>
      </w:pPr>
      <w:r w:rsidRPr="00CB5A17">
        <w:rPr>
          <w:rFonts w:ascii="Arial" w:hAnsi="Arial" w:cs="Arial"/>
        </w:rPr>
        <w:t xml:space="preserve">Contact : </w:t>
      </w:r>
      <w:r w:rsidR="00876CFC">
        <w:rPr>
          <w:rFonts w:ascii="Arial" w:hAnsi="Arial" w:cs="Arial"/>
        </w:rPr>
        <w:t>Responsable</w:t>
      </w:r>
      <w:r w:rsidR="00A97FF3" w:rsidRPr="00CB5A17">
        <w:rPr>
          <w:rFonts w:ascii="Arial" w:hAnsi="Arial" w:cs="Arial"/>
        </w:rPr>
        <w:t xml:space="preserve"> </w:t>
      </w:r>
      <w:r w:rsidR="00BE67EE" w:rsidRPr="00CB5A17">
        <w:rPr>
          <w:rFonts w:ascii="Arial" w:hAnsi="Arial" w:cs="Arial"/>
        </w:rPr>
        <w:t xml:space="preserve">enfance-jeunesse </w:t>
      </w:r>
      <w:r w:rsidR="00A97FF3" w:rsidRPr="00CB5A17">
        <w:rPr>
          <w:rFonts w:ascii="Arial" w:hAnsi="Arial" w:cs="Arial"/>
        </w:rPr>
        <w:t xml:space="preserve">: </w:t>
      </w:r>
      <w:r w:rsidR="007C0260">
        <w:rPr>
          <w:rFonts w:ascii="Arial" w:hAnsi="Arial" w:cs="Arial"/>
        </w:rPr>
        <w:t>Guillaume LEGLAND</w:t>
      </w:r>
      <w:r w:rsidR="00A97FF3" w:rsidRPr="00CB5A17">
        <w:rPr>
          <w:rFonts w:ascii="Arial" w:hAnsi="Arial" w:cs="Arial"/>
        </w:rPr>
        <w:t xml:space="preserve"> au 06.71.15.16.97</w:t>
      </w:r>
      <w:r w:rsidR="009A3409" w:rsidRPr="00CB5A17">
        <w:rPr>
          <w:rFonts w:ascii="Arial" w:hAnsi="Arial" w:cs="Arial"/>
        </w:rPr>
        <w:t xml:space="preserve"> </w:t>
      </w:r>
    </w:p>
    <w:p w14:paraId="0C6C5D77" w14:textId="77777777" w:rsidR="00962B82" w:rsidRPr="00CB5A17" w:rsidRDefault="00962B82" w:rsidP="00BB1C21">
      <w:pPr>
        <w:tabs>
          <w:tab w:val="left" w:pos="7425"/>
        </w:tabs>
        <w:rPr>
          <w:rFonts w:ascii="Arial" w:hAnsi="Arial" w:cs="Arial"/>
        </w:rPr>
      </w:pPr>
    </w:p>
    <w:p w14:paraId="344A49C4" w14:textId="462DABAD" w:rsidR="00B14E80" w:rsidRPr="00CB5A17" w:rsidRDefault="00302D8B" w:rsidP="00B14E80">
      <w:pPr>
        <w:rPr>
          <w:rFonts w:ascii="Arial" w:hAnsi="Arial" w:cs="Arial"/>
        </w:rPr>
      </w:pPr>
      <w:r w:rsidRPr="00CB5A17">
        <w:rPr>
          <w:rFonts w:ascii="Arial" w:hAnsi="Arial" w:cs="Arial"/>
        </w:rPr>
        <w:t xml:space="preserve">Adresser </w:t>
      </w:r>
      <w:r w:rsidR="003E7AAC" w:rsidRPr="00CB5A17">
        <w:rPr>
          <w:rFonts w:ascii="Arial" w:hAnsi="Arial" w:cs="Arial"/>
        </w:rPr>
        <w:t xml:space="preserve">impérativement </w:t>
      </w:r>
      <w:r w:rsidR="005F250F">
        <w:rPr>
          <w:rFonts w:ascii="Arial" w:hAnsi="Arial" w:cs="Arial"/>
        </w:rPr>
        <w:t xml:space="preserve">lettre et CV </w:t>
      </w:r>
      <w:r w:rsidR="00B14E80" w:rsidRPr="00CB5A17">
        <w:rPr>
          <w:rFonts w:ascii="Arial" w:hAnsi="Arial" w:cs="Arial"/>
        </w:rPr>
        <w:t>à M. Le Maire :</w:t>
      </w:r>
    </w:p>
    <w:p w14:paraId="20FCAC23" w14:textId="77777777" w:rsidR="00B14E80" w:rsidRPr="00CB5A17" w:rsidRDefault="00B14E80" w:rsidP="00B14E80">
      <w:pPr>
        <w:numPr>
          <w:ilvl w:val="0"/>
          <w:numId w:val="3"/>
        </w:numPr>
        <w:rPr>
          <w:rFonts w:ascii="Arial" w:hAnsi="Arial" w:cs="Arial"/>
          <w:b/>
        </w:rPr>
      </w:pPr>
      <w:r w:rsidRPr="00CB5A17">
        <w:rPr>
          <w:rFonts w:ascii="Arial" w:hAnsi="Arial" w:cs="Arial"/>
        </w:rPr>
        <w:t xml:space="preserve"> </w:t>
      </w:r>
      <w:proofErr w:type="gramStart"/>
      <w:r w:rsidRPr="00CB5A17">
        <w:rPr>
          <w:rFonts w:ascii="Arial" w:hAnsi="Arial" w:cs="Arial"/>
        </w:rPr>
        <w:t>par</w:t>
      </w:r>
      <w:proofErr w:type="gramEnd"/>
      <w:r w:rsidRPr="00CB5A17">
        <w:rPr>
          <w:rFonts w:ascii="Arial" w:hAnsi="Arial" w:cs="Arial"/>
        </w:rPr>
        <w:t xml:space="preserve"> mail à </w:t>
      </w:r>
      <w:hyperlink r:id="rId5" w:history="1">
        <w:r w:rsidRPr="00CB5A17">
          <w:rPr>
            <w:rStyle w:val="Lienhypertexte"/>
            <w:rFonts w:ascii="Arial" w:hAnsi="Arial" w:cs="Arial"/>
            <w:color w:val="auto"/>
          </w:rPr>
          <w:t>mairie@ville-donges.fr</w:t>
        </w:r>
      </w:hyperlink>
      <w:r w:rsidRPr="00CB5A17">
        <w:rPr>
          <w:rFonts w:ascii="Arial" w:hAnsi="Arial" w:cs="Arial"/>
        </w:rPr>
        <w:t xml:space="preserve"> </w:t>
      </w:r>
    </w:p>
    <w:p w14:paraId="18647C94" w14:textId="77777777" w:rsidR="00B14E80" w:rsidRPr="00CB5A17" w:rsidRDefault="00B14E80" w:rsidP="00B14E80">
      <w:pPr>
        <w:numPr>
          <w:ilvl w:val="0"/>
          <w:numId w:val="3"/>
        </w:numPr>
        <w:rPr>
          <w:rFonts w:ascii="Arial" w:hAnsi="Arial" w:cs="Arial"/>
          <w:b/>
        </w:rPr>
      </w:pPr>
      <w:r w:rsidRPr="00CB5A17">
        <w:rPr>
          <w:rFonts w:ascii="Arial" w:hAnsi="Arial" w:cs="Arial"/>
        </w:rPr>
        <w:t xml:space="preserve"> </w:t>
      </w:r>
      <w:proofErr w:type="gramStart"/>
      <w:r w:rsidRPr="00CB5A17">
        <w:rPr>
          <w:rFonts w:ascii="Arial" w:hAnsi="Arial" w:cs="Arial"/>
        </w:rPr>
        <w:t>par</w:t>
      </w:r>
      <w:proofErr w:type="gramEnd"/>
      <w:r w:rsidRPr="00CB5A17">
        <w:rPr>
          <w:rFonts w:ascii="Arial" w:hAnsi="Arial" w:cs="Arial"/>
        </w:rPr>
        <w:t xml:space="preserve"> c</w:t>
      </w:r>
      <w:r w:rsidR="002572EF" w:rsidRPr="00CB5A17">
        <w:rPr>
          <w:rFonts w:ascii="Arial" w:hAnsi="Arial" w:cs="Arial"/>
        </w:rPr>
        <w:t xml:space="preserve">ourrier à l’adresse suivante : </w:t>
      </w:r>
      <w:r w:rsidRPr="00CB5A17">
        <w:rPr>
          <w:rFonts w:ascii="Arial" w:hAnsi="Arial" w:cs="Arial"/>
        </w:rPr>
        <w:t>Place Armand Morvan 44480 Donges</w:t>
      </w:r>
    </w:p>
    <w:p w14:paraId="620C06A4" w14:textId="77777777" w:rsidR="00022554" w:rsidRPr="00CB5A17" w:rsidRDefault="00022554" w:rsidP="00962B82">
      <w:pPr>
        <w:rPr>
          <w:rFonts w:ascii="Arial" w:hAnsi="Arial" w:cs="Arial"/>
        </w:rPr>
      </w:pPr>
    </w:p>
    <w:p w14:paraId="0267A95C" w14:textId="77777777" w:rsidR="00022554" w:rsidRPr="00CB5A17" w:rsidRDefault="00022554" w:rsidP="00022554">
      <w:pPr>
        <w:numPr>
          <w:ilvl w:val="1"/>
          <w:numId w:val="3"/>
        </w:numPr>
        <w:tabs>
          <w:tab w:val="clear" w:pos="1440"/>
          <w:tab w:val="center" w:pos="360"/>
        </w:tabs>
        <w:ind w:left="360" w:firstLine="0"/>
        <w:rPr>
          <w:rFonts w:ascii="Arial" w:hAnsi="Arial" w:cs="Arial"/>
          <w:b/>
          <w:u w:val="single"/>
        </w:rPr>
      </w:pPr>
      <w:r w:rsidRPr="00CB5A17">
        <w:rPr>
          <w:rFonts w:ascii="Arial" w:hAnsi="Arial" w:cs="Arial"/>
          <w:b/>
          <w:u w:val="single"/>
        </w:rPr>
        <w:t>SUPPORTS DE COMMUNICATION :</w:t>
      </w:r>
    </w:p>
    <w:p w14:paraId="5DD8D17D" w14:textId="77777777" w:rsidR="00022554" w:rsidRPr="00CB5A17" w:rsidRDefault="00022554" w:rsidP="00022554">
      <w:pPr>
        <w:rPr>
          <w:rFonts w:ascii="Arial" w:hAnsi="Arial" w:cs="Arial"/>
        </w:rPr>
      </w:pPr>
    </w:p>
    <w:p w14:paraId="61E9828D" w14:textId="77777777" w:rsidR="00022554" w:rsidRPr="00CB5A17" w:rsidRDefault="00022554" w:rsidP="00022554">
      <w:pPr>
        <w:numPr>
          <w:ilvl w:val="0"/>
          <w:numId w:val="3"/>
        </w:numPr>
        <w:rPr>
          <w:rFonts w:ascii="Arial" w:hAnsi="Arial" w:cs="Arial"/>
        </w:rPr>
      </w:pPr>
      <w:r w:rsidRPr="00CB5A17">
        <w:rPr>
          <w:rFonts w:ascii="Arial" w:hAnsi="Arial" w:cs="Arial"/>
        </w:rPr>
        <w:t>Cap Territorial</w:t>
      </w:r>
    </w:p>
    <w:p w14:paraId="56423968" w14:textId="77777777" w:rsidR="00A97FF3" w:rsidRPr="00CB5A17" w:rsidRDefault="00A97FF3" w:rsidP="00022554">
      <w:pPr>
        <w:numPr>
          <w:ilvl w:val="0"/>
          <w:numId w:val="3"/>
        </w:numPr>
        <w:rPr>
          <w:rFonts w:ascii="Arial" w:hAnsi="Arial" w:cs="Arial"/>
        </w:rPr>
      </w:pPr>
      <w:r w:rsidRPr="00CB5A17">
        <w:rPr>
          <w:rFonts w:ascii="Arial" w:hAnsi="Arial" w:cs="Arial"/>
        </w:rPr>
        <w:t>Pôle Emploi</w:t>
      </w:r>
    </w:p>
    <w:p w14:paraId="45A130FC" w14:textId="77777777" w:rsidR="00022554" w:rsidRPr="00CB5A17" w:rsidRDefault="00022554" w:rsidP="00022554">
      <w:pPr>
        <w:numPr>
          <w:ilvl w:val="0"/>
          <w:numId w:val="3"/>
        </w:numPr>
        <w:rPr>
          <w:rFonts w:ascii="Arial" w:hAnsi="Arial" w:cs="Arial"/>
        </w:rPr>
      </w:pPr>
      <w:r w:rsidRPr="00CB5A17">
        <w:rPr>
          <w:rFonts w:ascii="Arial" w:hAnsi="Arial" w:cs="Arial"/>
        </w:rPr>
        <w:t>Facebook</w:t>
      </w:r>
    </w:p>
    <w:sectPr w:rsidR="00022554" w:rsidRPr="00CB5A17" w:rsidSect="004B40C0">
      <w:pgSz w:w="11906" w:h="16838" w:code="9"/>
      <w:pgMar w:top="426" w:right="1418" w:bottom="568" w:left="1418" w:header="709" w:footer="709" w:gutter="0"/>
      <w:paperSrc w:first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7CA"/>
    <w:multiLevelType w:val="hybridMultilevel"/>
    <w:tmpl w:val="9FF897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238C"/>
    <w:multiLevelType w:val="hybridMultilevel"/>
    <w:tmpl w:val="8ACAC9D8"/>
    <w:lvl w:ilvl="0" w:tplc="7A323D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6AE1"/>
    <w:multiLevelType w:val="hybridMultilevel"/>
    <w:tmpl w:val="8576655E"/>
    <w:lvl w:ilvl="0" w:tplc="E4B8136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6B70CEF"/>
    <w:multiLevelType w:val="hybridMultilevel"/>
    <w:tmpl w:val="854C5AD8"/>
    <w:lvl w:ilvl="0" w:tplc="4A8AFD00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45711"/>
    <w:multiLevelType w:val="hybridMultilevel"/>
    <w:tmpl w:val="66FEA7DC"/>
    <w:lvl w:ilvl="0" w:tplc="8542B8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B61F4"/>
    <w:multiLevelType w:val="hybridMultilevel"/>
    <w:tmpl w:val="1E46AADC"/>
    <w:lvl w:ilvl="0" w:tplc="57A85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F7119"/>
    <w:multiLevelType w:val="hybridMultilevel"/>
    <w:tmpl w:val="5B124C0A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EB1710E"/>
    <w:multiLevelType w:val="hybridMultilevel"/>
    <w:tmpl w:val="F0AA5A58"/>
    <w:lvl w:ilvl="0" w:tplc="A8BA7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17A19"/>
    <w:multiLevelType w:val="hybridMultilevel"/>
    <w:tmpl w:val="F9ACE144"/>
    <w:lvl w:ilvl="0" w:tplc="1E52B28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64173"/>
    <w:multiLevelType w:val="hybridMultilevel"/>
    <w:tmpl w:val="0C9297D6"/>
    <w:lvl w:ilvl="0" w:tplc="AF76D4E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E6E89"/>
    <w:multiLevelType w:val="hybridMultilevel"/>
    <w:tmpl w:val="D194D6B0"/>
    <w:lvl w:ilvl="0" w:tplc="82F8E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D57B2"/>
    <w:multiLevelType w:val="hybridMultilevel"/>
    <w:tmpl w:val="0680DE1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53882"/>
    <w:multiLevelType w:val="hybridMultilevel"/>
    <w:tmpl w:val="23CE09B6"/>
    <w:lvl w:ilvl="0" w:tplc="706C835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63582"/>
    <w:multiLevelType w:val="hybridMultilevel"/>
    <w:tmpl w:val="4C2A7158"/>
    <w:lvl w:ilvl="0" w:tplc="D65C2A2C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62C6056C"/>
    <w:multiLevelType w:val="hybridMultilevel"/>
    <w:tmpl w:val="A3F2E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C1DD0"/>
    <w:multiLevelType w:val="hybridMultilevel"/>
    <w:tmpl w:val="33E8C486"/>
    <w:lvl w:ilvl="0" w:tplc="5D8E7E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F42A0"/>
    <w:multiLevelType w:val="hybridMultilevel"/>
    <w:tmpl w:val="CE424050"/>
    <w:lvl w:ilvl="0" w:tplc="DBFCEA30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8D70AD"/>
    <w:multiLevelType w:val="hybridMultilevel"/>
    <w:tmpl w:val="BDC49400"/>
    <w:lvl w:ilvl="0" w:tplc="E4B81366"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7639040">
    <w:abstractNumId w:val="11"/>
  </w:num>
  <w:num w:numId="2" w16cid:durableId="1529640864">
    <w:abstractNumId w:val="13"/>
  </w:num>
  <w:num w:numId="3" w16cid:durableId="307637499">
    <w:abstractNumId w:val="1"/>
  </w:num>
  <w:num w:numId="4" w16cid:durableId="1297564040">
    <w:abstractNumId w:val="15"/>
  </w:num>
  <w:num w:numId="5" w16cid:durableId="846597798">
    <w:abstractNumId w:val="2"/>
  </w:num>
  <w:num w:numId="6" w16cid:durableId="734667622">
    <w:abstractNumId w:val="6"/>
  </w:num>
  <w:num w:numId="7" w16cid:durableId="653878097">
    <w:abstractNumId w:val="0"/>
  </w:num>
  <w:num w:numId="8" w16cid:durableId="1561943234">
    <w:abstractNumId w:val="17"/>
  </w:num>
  <w:num w:numId="9" w16cid:durableId="991178378">
    <w:abstractNumId w:val="8"/>
  </w:num>
  <w:num w:numId="10" w16cid:durableId="46211847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50872120">
    <w:abstractNumId w:val="3"/>
  </w:num>
  <w:num w:numId="12" w16cid:durableId="977808690">
    <w:abstractNumId w:val="16"/>
  </w:num>
  <w:num w:numId="13" w16cid:durableId="264578045">
    <w:abstractNumId w:val="10"/>
  </w:num>
  <w:num w:numId="14" w16cid:durableId="1807551899">
    <w:abstractNumId w:val="5"/>
  </w:num>
  <w:num w:numId="15" w16cid:durableId="913078920">
    <w:abstractNumId w:val="4"/>
  </w:num>
  <w:num w:numId="16" w16cid:durableId="123744592">
    <w:abstractNumId w:val="9"/>
  </w:num>
  <w:num w:numId="17" w16cid:durableId="2062092850">
    <w:abstractNumId w:val="14"/>
  </w:num>
  <w:num w:numId="18" w16cid:durableId="1419404542">
    <w:abstractNumId w:val="12"/>
  </w:num>
  <w:num w:numId="19" w16cid:durableId="709309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B33"/>
    <w:rsid w:val="0000069A"/>
    <w:rsid w:val="00010AEB"/>
    <w:rsid w:val="00022554"/>
    <w:rsid w:val="00047CCF"/>
    <w:rsid w:val="00060060"/>
    <w:rsid w:val="0007324E"/>
    <w:rsid w:val="00076B35"/>
    <w:rsid w:val="00096A12"/>
    <w:rsid w:val="000C2023"/>
    <w:rsid w:val="000C3711"/>
    <w:rsid w:val="000D3AB4"/>
    <w:rsid w:val="000E0772"/>
    <w:rsid w:val="000F1206"/>
    <w:rsid w:val="00122679"/>
    <w:rsid w:val="00136B77"/>
    <w:rsid w:val="001A2D26"/>
    <w:rsid w:val="001B69FD"/>
    <w:rsid w:val="001C1995"/>
    <w:rsid w:val="001C6FE9"/>
    <w:rsid w:val="001D1302"/>
    <w:rsid w:val="00202F2D"/>
    <w:rsid w:val="002031D3"/>
    <w:rsid w:val="002047F5"/>
    <w:rsid w:val="0020683D"/>
    <w:rsid w:val="00231F46"/>
    <w:rsid w:val="00234E90"/>
    <w:rsid w:val="002572EF"/>
    <w:rsid w:val="00263401"/>
    <w:rsid w:val="002637A5"/>
    <w:rsid w:val="002769D0"/>
    <w:rsid w:val="00283803"/>
    <w:rsid w:val="002A2FE9"/>
    <w:rsid w:val="002A3BC4"/>
    <w:rsid w:val="002D6FA2"/>
    <w:rsid w:val="002E58CA"/>
    <w:rsid w:val="00302D8B"/>
    <w:rsid w:val="003046AB"/>
    <w:rsid w:val="00322E96"/>
    <w:rsid w:val="00372341"/>
    <w:rsid w:val="00385385"/>
    <w:rsid w:val="0038644F"/>
    <w:rsid w:val="003B26AA"/>
    <w:rsid w:val="003B7C06"/>
    <w:rsid w:val="003C4890"/>
    <w:rsid w:val="003E7AAC"/>
    <w:rsid w:val="00405D1C"/>
    <w:rsid w:val="00407F35"/>
    <w:rsid w:val="00414957"/>
    <w:rsid w:val="0042566A"/>
    <w:rsid w:val="00425D40"/>
    <w:rsid w:val="00446E72"/>
    <w:rsid w:val="00464A90"/>
    <w:rsid w:val="00467A6D"/>
    <w:rsid w:val="00480D28"/>
    <w:rsid w:val="004A78C3"/>
    <w:rsid w:val="004B40C0"/>
    <w:rsid w:val="004E10D3"/>
    <w:rsid w:val="004E7A65"/>
    <w:rsid w:val="005012A2"/>
    <w:rsid w:val="00502524"/>
    <w:rsid w:val="0052205B"/>
    <w:rsid w:val="005270D5"/>
    <w:rsid w:val="0054665B"/>
    <w:rsid w:val="00551AC0"/>
    <w:rsid w:val="005563E4"/>
    <w:rsid w:val="00560A79"/>
    <w:rsid w:val="00563147"/>
    <w:rsid w:val="00566041"/>
    <w:rsid w:val="00567FEE"/>
    <w:rsid w:val="00581556"/>
    <w:rsid w:val="00592767"/>
    <w:rsid w:val="005945D6"/>
    <w:rsid w:val="005D7C52"/>
    <w:rsid w:val="005E0C6B"/>
    <w:rsid w:val="005F250F"/>
    <w:rsid w:val="00603501"/>
    <w:rsid w:val="006062C1"/>
    <w:rsid w:val="006112F3"/>
    <w:rsid w:val="006226DB"/>
    <w:rsid w:val="00672333"/>
    <w:rsid w:val="00687757"/>
    <w:rsid w:val="006B127C"/>
    <w:rsid w:val="006B59B8"/>
    <w:rsid w:val="0070030E"/>
    <w:rsid w:val="007004C9"/>
    <w:rsid w:val="00701B33"/>
    <w:rsid w:val="00702225"/>
    <w:rsid w:val="00744183"/>
    <w:rsid w:val="00752E53"/>
    <w:rsid w:val="007600BB"/>
    <w:rsid w:val="00772624"/>
    <w:rsid w:val="00773110"/>
    <w:rsid w:val="00795E8E"/>
    <w:rsid w:val="007A10A9"/>
    <w:rsid w:val="007C0260"/>
    <w:rsid w:val="007C42C0"/>
    <w:rsid w:val="007D2CB1"/>
    <w:rsid w:val="007E1849"/>
    <w:rsid w:val="007E4FB7"/>
    <w:rsid w:val="007F6763"/>
    <w:rsid w:val="00820D10"/>
    <w:rsid w:val="00827460"/>
    <w:rsid w:val="00851FC3"/>
    <w:rsid w:val="00875EBF"/>
    <w:rsid w:val="00876CFC"/>
    <w:rsid w:val="00882BDA"/>
    <w:rsid w:val="008B77C3"/>
    <w:rsid w:val="008C6AF0"/>
    <w:rsid w:val="008D1EE3"/>
    <w:rsid w:val="008E7A5E"/>
    <w:rsid w:val="009026B8"/>
    <w:rsid w:val="00917863"/>
    <w:rsid w:val="00925AE5"/>
    <w:rsid w:val="00935B74"/>
    <w:rsid w:val="00944EAE"/>
    <w:rsid w:val="00962B82"/>
    <w:rsid w:val="009655C0"/>
    <w:rsid w:val="00970695"/>
    <w:rsid w:val="0098148E"/>
    <w:rsid w:val="009835FC"/>
    <w:rsid w:val="0098560E"/>
    <w:rsid w:val="00996A06"/>
    <w:rsid w:val="0099795A"/>
    <w:rsid w:val="009A3409"/>
    <w:rsid w:val="009A5079"/>
    <w:rsid w:val="009A7046"/>
    <w:rsid w:val="009C16BA"/>
    <w:rsid w:val="009E4543"/>
    <w:rsid w:val="009F5D20"/>
    <w:rsid w:val="00A07A75"/>
    <w:rsid w:val="00A10380"/>
    <w:rsid w:val="00A71D18"/>
    <w:rsid w:val="00A7262A"/>
    <w:rsid w:val="00A8380D"/>
    <w:rsid w:val="00A97FF3"/>
    <w:rsid w:val="00AB1E44"/>
    <w:rsid w:val="00AB204C"/>
    <w:rsid w:val="00AC28D6"/>
    <w:rsid w:val="00AD6626"/>
    <w:rsid w:val="00AF3F2D"/>
    <w:rsid w:val="00B11AF3"/>
    <w:rsid w:val="00B14E80"/>
    <w:rsid w:val="00B44550"/>
    <w:rsid w:val="00B4475A"/>
    <w:rsid w:val="00B7428A"/>
    <w:rsid w:val="00B96FB1"/>
    <w:rsid w:val="00BA0FD3"/>
    <w:rsid w:val="00BB1C21"/>
    <w:rsid w:val="00BB4F89"/>
    <w:rsid w:val="00BE1E93"/>
    <w:rsid w:val="00BE3BD7"/>
    <w:rsid w:val="00BE67EE"/>
    <w:rsid w:val="00BF4208"/>
    <w:rsid w:val="00C14C8E"/>
    <w:rsid w:val="00C22158"/>
    <w:rsid w:val="00C25AA5"/>
    <w:rsid w:val="00C47107"/>
    <w:rsid w:val="00C47B39"/>
    <w:rsid w:val="00C619E6"/>
    <w:rsid w:val="00C659F0"/>
    <w:rsid w:val="00C87FC7"/>
    <w:rsid w:val="00CB5A17"/>
    <w:rsid w:val="00CE191E"/>
    <w:rsid w:val="00D0265A"/>
    <w:rsid w:val="00D548BF"/>
    <w:rsid w:val="00D56E0A"/>
    <w:rsid w:val="00D846D4"/>
    <w:rsid w:val="00D851A1"/>
    <w:rsid w:val="00D977CB"/>
    <w:rsid w:val="00DA07A8"/>
    <w:rsid w:val="00DC4FAA"/>
    <w:rsid w:val="00DD71AD"/>
    <w:rsid w:val="00DF01EB"/>
    <w:rsid w:val="00DF108F"/>
    <w:rsid w:val="00DF5579"/>
    <w:rsid w:val="00E0199D"/>
    <w:rsid w:val="00E05E3E"/>
    <w:rsid w:val="00E33CCE"/>
    <w:rsid w:val="00E43C39"/>
    <w:rsid w:val="00E5694D"/>
    <w:rsid w:val="00E62A5A"/>
    <w:rsid w:val="00E872E3"/>
    <w:rsid w:val="00E91BD0"/>
    <w:rsid w:val="00EA5E76"/>
    <w:rsid w:val="00EB2917"/>
    <w:rsid w:val="00EC06F1"/>
    <w:rsid w:val="00ED00F6"/>
    <w:rsid w:val="00EE4E4D"/>
    <w:rsid w:val="00F20D4E"/>
    <w:rsid w:val="00F30662"/>
    <w:rsid w:val="00F31CA5"/>
    <w:rsid w:val="00F62A20"/>
    <w:rsid w:val="00F665E5"/>
    <w:rsid w:val="00F75E69"/>
    <w:rsid w:val="00F87507"/>
    <w:rsid w:val="00FB05DB"/>
    <w:rsid w:val="00FB40A1"/>
    <w:rsid w:val="00FB4BB4"/>
    <w:rsid w:val="00FC4E33"/>
    <w:rsid w:val="00FC7B9A"/>
    <w:rsid w:val="00FE7BB0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A9FD77"/>
  <w15:chartTrackingRefBased/>
  <w15:docId w15:val="{EAEC1623-32DB-4872-8FF9-44F3320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B96FB1"/>
    <w:rPr>
      <w:rFonts w:ascii="Tahoma" w:hAnsi="Tahoma" w:cs="Tahoma"/>
      <w:sz w:val="16"/>
      <w:szCs w:val="16"/>
    </w:rPr>
  </w:style>
  <w:style w:type="character" w:customStyle="1" w:styleId="pagetexte">
    <w:name w:val="pagetexte"/>
    <w:rsid w:val="00A10380"/>
  </w:style>
  <w:style w:type="table" w:styleId="Grilledutableau">
    <w:name w:val="Table Grid"/>
    <w:basedOn w:val="TableauNormal"/>
    <w:rsid w:val="00DA0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962B82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2D6FA2"/>
    <w:pPr>
      <w:ind w:left="708"/>
    </w:pPr>
  </w:style>
  <w:style w:type="paragraph" w:styleId="NormalWeb">
    <w:name w:val="Normal (Web)"/>
    <w:basedOn w:val="Normal"/>
    <w:uiPriority w:val="99"/>
    <w:unhideWhenUsed/>
    <w:rsid w:val="00425D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rie@ville-dong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Donges</Company>
  <LinksUpToDate>false</LinksUpToDate>
  <CharactersWithSpaces>3069</CharactersWithSpaces>
  <SharedDoc>false</SharedDoc>
  <HLinks>
    <vt:vector size="6" baseType="variant">
      <vt:variant>
        <vt:i4>7995394</vt:i4>
      </vt:variant>
      <vt:variant>
        <vt:i4>0</vt:i4>
      </vt:variant>
      <vt:variant>
        <vt:i4>0</vt:i4>
      </vt:variant>
      <vt:variant>
        <vt:i4>5</vt:i4>
      </vt:variant>
      <vt:variant>
        <vt:lpwstr>mailto:mairie@ville-donges.fr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S.Chapon</dc:creator>
  <cp:keywords/>
  <dc:description/>
  <cp:lastModifiedBy>guillaume pierre</cp:lastModifiedBy>
  <cp:revision>2</cp:revision>
  <cp:lastPrinted>2022-12-06T11:07:00Z</cp:lastPrinted>
  <dcterms:created xsi:type="dcterms:W3CDTF">2026-01-20T07:14:00Z</dcterms:created>
  <dcterms:modified xsi:type="dcterms:W3CDTF">2026-01-20T07:14:00Z</dcterms:modified>
</cp:coreProperties>
</file>